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6240" w14:textId="77777777" w:rsidR="00C2025B" w:rsidRPr="0025242A" w:rsidRDefault="00C2025B" w:rsidP="00C2025B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3CED32" w14:textId="77777777" w:rsidR="00C2025B" w:rsidRPr="0025242A" w:rsidRDefault="00C2025B" w:rsidP="00C2025B">
      <w:pPr>
        <w:ind w:firstLine="720"/>
        <w:jc w:val="right"/>
        <w:rPr>
          <w:rFonts w:ascii="Times New Roman" w:eastAsia="Calibri" w:hAnsi="Times New Roman" w:cs="Times New Roman"/>
        </w:rPr>
      </w:pPr>
      <w:bookmarkStart w:id="0" w:name="_Hlk95918401"/>
      <w:r w:rsidRPr="0025242A">
        <w:rPr>
          <w:rFonts w:ascii="Times New Roman" w:eastAsia="Calibri" w:hAnsi="Times New Roman" w:cs="Times New Roman"/>
        </w:rPr>
        <w:t>____________________________________________________,</w:t>
      </w:r>
    </w:p>
    <w:p w14:paraId="396456A1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18"/>
          <w:szCs w:val="18"/>
        </w:rPr>
      </w:pPr>
      <w:r w:rsidRPr="0025242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  <w:t xml:space="preserve">(фамилия, имя, отчество)  </w:t>
      </w:r>
    </w:p>
    <w:p w14:paraId="595C328E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</w:rPr>
        <w:t xml:space="preserve">                                              </w:t>
      </w:r>
      <w:r>
        <w:rPr>
          <w:rFonts w:ascii="Times New Roman" w:eastAsia="Calibri" w:hAnsi="Times New Roman" w:cs="Times New Roman"/>
        </w:rPr>
        <w:t xml:space="preserve">     </w:t>
      </w:r>
      <w:r w:rsidRPr="0025242A">
        <w:rPr>
          <w:rFonts w:ascii="Times New Roman" w:eastAsia="Calibri" w:hAnsi="Times New Roman" w:cs="Times New Roman"/>
        </w:rPr>
        <w:t xml:space="preserve"> </w:t>
      </w:r>
      <w:r w:rsidRPr="0025242A">
        <w:rPr>
          <w:rFonts w:ascii="Times New Roman" w:eastAsia="Calibri" w:hAnsi="Times New Roman" w:cs="Times New Roman"/>
          <w:sz w:val="28"/>
          <w:szCs w:val="28"/>
        </w:rPr>
        <w:t>зарегистрированного по адресу:</w:t>
      </w:r>
    </w:p>
    <w:p w14:paraId="410C6A25" w14:textId="77777777" w:rsidR="00C2025B" w:rsidRPr="0025242A" w:rsidRDefault="00C2025B" w:rsidP="00C2025B">
      <w:pPr>
        <w:ind w:firstLine="720"/>
        <w:jc w:val="right"/>
        <w:rPr>
          <w:rFonts w:ascii="Times New Roman" w:eastAsia="Calibri" w:hAnsi="Times New Roman" w:cs="Times New Roman"/>
        </w:rPr>
      </w:pPr>
      <w:r w:rsidRPr="0025242A">
        <w:rPr>
          <w:rFonts w:ascii="Times New Roman" w:eastAsia="Calibri" w:hAnsi="Times New Roman" w:cs="Times New Roman"/>
        </w:rPr>
        <w:t>____________________________________________________</w:t>
      </w:r>
    </w:p>
    <w:p w14:paraId="1450F140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18"/>
          <w:szCs w:val="18"/>
        </w:rPr>
      </w:pPr>
      <w:r w:rsidRPr="0025242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</w:t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  <w:t>(адрес регистрации указывается с почтовым индексом)</w:t>
      </w:r>
    </w:p>
    <w:p w14:paraId="0043D5A2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</w:rPr>
        <w:t xml:space="preserve">   </w:t>
      </w:r>
      <w:r w:rsidRPr="0025242A">
        <w:rPr>
          <w:rFonts w:ascii="Times New Roman" w:eastAsia="Calibri" w:hAnsi="Times New Roman" w:cs="Times New Roman"/>
        </w:rPr>
        <w:tab/>
      </w:r>
      <w:r w:rsidRPr="0025242A">
        <w:rPr>
          <w:rFonts w:ascii="Times New Roman" w:eastAsia="Calibri" w:hAnsi="Times New Roman" w:cs="Times New Roman"/>
        </w:rPr>
        <w:tab/>
      </w:r>
      <w:r w:rsidRPr="0025242A">
        <w:rPr>
          <w:rFonts w:ascii="Times New Roman" w:eastAsia="Calibri" w:hAnsi="Times New Roman" w:cs="Times New Roman"/>
        </w:rPr>
        <w:tab/>
      </w:r>
      <w:r w:rsidRPr="0025242A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Pr="0025242A">
        <w:rPr>
          <w:rFonts w:ascii="Times New Roman" w:eastAsia="Calibri" w:hAnsi="Times New Roman" w:cs="Times New Roman"/>
          <w:sz w:val="28"/>
          <w:szCs w:val="28"/>
        </w:rPr>
        <w:t>паспорт серия___________ № ____________</w:t>
      </w:r>
    </w:p>
    <w:p w14:paraId="45674FDD" w14:textId="77777777" w:rsidR="00C2025B" w:rsidRPr="0025242A" w:rsidRDefault="00C2025B" w:rsidP="00C2025B">
      <w:pPr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выдан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5242A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14:paraId="276FAAFA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18"/>
          <w:szCs w:val="18"/>
        </w:rPr>
      </w:pPr>
      <w:r w:rsidRPr="0025242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</w:t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</w:r>
      <w:r w:rsidRPr="0025242A">
        <w:rPr>
          <w:rFonts w:ascii="Times New Roman" w:eastAsia="Calibri" w:hAnsi="Times New Roman" w:cs="Times New Roman"/>
          <w:sz w:val="18"/>
          <w:szCs w:val="18"/>
        </w:rPr>
        <w:tab/>
        <w:t xml:space="preserve">   (дата выдачи и наименование органа, выдавшего документ)</w:t>
      </w:r>
    </w:p>
    <w:p w14:paraId="01FF0AF2" w14:textId="77777777" w:rsidR="00C2025B" w:rsidRPr="0025242A" w:rsidRDefault="00C2025B" w:rsidP="00C2025B">
      <w:pPr>
        <w:ind w:firstLine="720"/>
        <w:jc w:val="right"/>
        <w:rPr>
          <w:rFonts w:ascii="Times New Roman" w:eastAsia="Calibri" w:hAnsi="Times New Roman" w:cs="Times New Roman"/>
        </w:rPr>
      </w:pPr>
      <w:r w:rsidRPr="0025242A">
        <w:rPr>
          <w:rFonts w:ascii="Times New Roman" w:eastAsia="Calibri" w:hAnsi="Times New Roman" w:cs="Times New Roman"/>
        </w:rPr>
        <w:t xml:space="preserve">____________________________________________________                                                           </w:t>
      </w:r>
    </w:p>
    <w:p w14:paraId="30539C63" w14:textId="77777777" w:rsidR="00C2025B" w:rsidRPr="0025242A" w:rsidRDefault="00C2025B" w:rsidP="00C2025B">
      <w:pPr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A35DD5" w14:textId="77777777" w:rsidR="00C2025B" w:rsidRPr="0025242A" w:rsidRDefault="00C2025B" w:rsidP="00C2025B">
      <w:pPr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537305" w14:textId="77777777" w:rsidR="00C2025B" w:rsidRPr="0025242A" w:rsidRDefault="00C2025B" w:rsidP="00C202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242A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14:paraId="3C705AF6" w14:textId="77777777" w:rsidR="00C2025B" w:rsidRPr="0025242A" w:rsidRDefault="00C2025B" w:rsidP="00C202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</w:t>
      </w:r>
    </w:p>
    <w:p w14:paraId="3D5E6888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69DD0916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__________________________________________________________,</w:t>
      </w:r>
    </w:p>
    <w:p w14:paraId="5FB28F78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</w:rPr>
      </w:pPr>
      <w:r w:rsidRPr="0025242A">
        <w:rPr>
          <w:rFonts w:ascii="Times New Roman" w:eastAsia="Calibri" w:hAnsi="Times New Roman" w:cs="Times New Roman"/>
        </w:rPr>
        <w:t xml:space="preserve">                                          (фамилия, имя, отчество полностью) </w:t>
      </w:r>
    </w:p>
    <w:p w14:paraId="6036DFCF" w14:textId="77777777" w:rsidR="00C2025B" w:rsidRPr="0025242A" w:rsidRDefault="00C2025B" w:rsidP="00C2025B">
      <w:pPr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9 Федерального закона от 27.07.2006 № 152-ФЗ «О персональных данных», в целях заключения договора (договоров) с </w:t>
      </w:r>
      <w:r>
        <w:rPr>
          <w:rFonts w:ascii="Times New Roman" w:eastAsia="Calibri" w:hAnsi="Times New Roman" w:cs="Times New Roman"/>
          <w:sz w:val="28"/>
          <w:szCs w:val="28"/>
        </w:rPr>
        <w:t>нек</w:t>
      </w:r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оммерческой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организацией «Региональный Фонд развития промышленности Ивановской области» </w:t>
      </w:r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(далее – Фонд) ИНН </w:t>
      </w:r>
      <w:r>
        <w:rPr>
          <w:rFonts w:ascii="Times New Roman" w:hAnsi="Times New Roman" w:cs="Times New Roman"/>
          <w:sz w:val="28"/>
          <w:szCs w:val="28"/>
        </w:rPr>
        <w:t>3702214947</w:t>
      </w:r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1193700000064,</w:t>
      </w:r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 расположенной по адресу г. Иваново, Шереметевский проспект, д. 85г, </w:t>
      </w:r>
      <w:r>
        <w:rPr>
          <w:rFonts w:ascii="Times New Roman" w:eastAsia="Calibri" w:hAnsi="Times New Roman" w:cs="Times New Roman"/>
          <w:sz w:val="28"/>
          <w:szCs w:val="28"/>
        </w:rPr>
        <w:t>пом.1014,</w:t>
      </w:r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 даю согласие на обработку своих  персональных данных, в том числе: фамилии, имени, отчества; числа, месяца, года и места рождения; пола; данных паспорта; СНИЛС, ИНН, данных свидетельства о заключении/расторжении брака; полного адреса регистрации по месту жительства и (или) по месту пребывания; информации по начислениям, фактам уплаты, различным задолженностям в рамках вышеуказанного договора (договоров), семейного, социального, имущественного положения, образования, профессии, доходов, другой информации, связанной с исполнением обязательств по договору (договорам). </w:t>
      </w:r>
    </w:p>
    <w:p w14:paraId="3434F3A6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  <w:sz w:val="28"/>
          <w:szCs w:val="28"/>
        </w:rPr>
        <w:t>Я даю согласие на обработку своих персональных данных, то есть совершение, в том числе следующих действий: сбора, систематизации, накопления, хранения, уточнения, использования, блокирования, уничтожения, а также на передачу такой информации третьим лицам и получение такой информации и документов от третьих лиц.</w:t>
      </w:r>
    </w:p>
    <w:p w14:paraId="6E73ECE9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Фонд имеет право использовать смешанную обработку персональных данных (с использованием средств автоматизации и без использования таких средств). </w:t>
      </w:r>
    </w:p>
    <w:p w14:paraId="70549D07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Целью обработки персональных данных является идентификация меня для целей заключения со мною и последующего исполнения договора (договоров), совершения иных кредитных сделок и операций, информирования меня о других продуктах, услугах и программах, проводимых Фондом, в том числе при сотрудничестве с третьими лицами, осуществления проверки достоверности и полноты информации обо мне, а также совершения иных действий, предусмотренных действующим </w:t>
      </w:r>
      <w:r w:rsidRPr="0025242A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законодательством и/или порождающих юридические последствия в отношении меня и иных лиц.</w:t>
      </w:r>
    </w:p>
    <w:p w14:paraId="79191571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в течение срока действия вышеуказанного договора (договоров), а также в течение пяти лет с даты прекращения </w:t>
      </w:r>
      <w:proofErr w:type="gramStart"/>
      <w:r w:rsidRPr="0025242A">
        <w:rPr>
          <w:rFonts w:ascii="Times New Roman" w:eastAsia="Calibri" w:hAnsi="Times New Roman" w:cs="Times New Roman"/>
          <w:sz w:val="28"/>
          <w:szCs w:val="28"/>
        </w:rPr>
        <w:t>обязательств  сторон</w:t>
      </w:r>
      <w:proofErr w:type="gramEnd"/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 по договору (договорам). Отзыв согласия на обработку персональных данных может быть произведен в письменной форме не ранее даты прекращения договора (договоров). При этом в случае отзыва согласия Фонд хранит персональные данные в течение срока хранения документов, установленного архивным делопроизводством, а в случаях, предусмотренных законодательством, передает уполномоченным на то органам. Письменное уведомление об уничтожении персональных данных вручается мне лично на основании моего письменного требования, по месту нахождения Фонда.</w:t>
      </w:r>
    </w:p>
    <w:p w14:paraId="525892A6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2AFEDB39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0E2CE949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  <w:sz w:val="28"/>
          <w:szCs w:val="28"/>
        </w:rPr>
        <w:t>«____» _____________ 20____ год.</w:t>
      </w:r>
    </w:p>
    <w:p w14:paraId="6BFE453F" w14:textId="77777777" w:rsidR="00C2025B" w:rsidRPr="0025242A" w:rsidRDefault="00C2025B" w:rsidP="00C2025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14B376C7" w14:textId="77777777" w:rsidR="00C2025B" w:rsidRPr="0025242A" w:rsidRDefault="00C2025B" w:rsidP="00C2025B">
      <w:pPr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  <w:sz w:val="28"/>
          <w:szCs w:val="28"/>
        </w:rPr>
        <w:t>_____________ /______________________________________________/</w:t>
      </w:r>
    </w:p>
    <w:p w14:paraId="43E0718E" w14:textId="77777777" w:rsidR="00C2025B" w:rsidRPr="0025242A" w:rsidRDefault="00C2025B" w:rsidP="00C2025B">
      <w:pPr>
        <w:rPr>
          <w:rFonts w:ascii="Times New Roman" w:eastAsia="Calibri" w:hAnsi="Times New Roman" w:cs="Times New Roman"/>
          <w:sz w:val="28"/>
          <w:szCs w:val="28"/>
        </w:rPr>
      </w:pPr>
      <w:r w:rsidRPr="002524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(Ф.И.О. полностью)</w:t>
      </w:r>
    </w:p>
    <w:bookmarkEnd w:id="0"/>
    <w:p w14:paraId="041E8C60" w14:textId="41B1C25A" w:rsidR="00A34CCF" w:rsidRDefault="00A34CCF"/>
    <w:sectPr w:rsidR="00A3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5B"/>
    <w:rsid w:val="00A34CCF"/>
    <w:rsid w:val="00C2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F80E"/>
  <w15:chartTrackingRefBased/>
  <w15:docId w15:val="{0EC61849-7DDC-4461-B012-C59819B1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25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Михайлова</dc:creator>
  <cp:keywords/>
  <dc:description/>
  <cp:lastModifiedBy>Юлия С. Михайлова</cp:lastModifiedBy>
  <cp:revision>1</cp:revision>
  <dcterms:created xsi:type="dcterms:W3CDTF">2022-05-30T06:25:00Z</dcterms:created>
  <dcterms:modified xsi:type="dcterms:W3CDTF">2022-05-30T06:25:00Z</dcterms:modified>
</cp:coreProperties>
</file>